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130" w:rsidRPr="009641E4" w:rsidRDefault="00F40C3F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Протокол № 2</w:t>
      </w:r>
    </w:p>
    <w:p w:rsidR="00EC2130" w:rsidRPr="009641E4" w:rsidRDefault="00F40C3F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от «5» сентября 2022 </w:t>
      </w:r>
      <w:r w:rsidR="00EC2130"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>года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общего собрания представителей (физоргов) </w:t>
      </w:r>
    </w:p>
    <w:p w:rsidR="00EC2130" w:rsidRPr="009641E4" w:rsidRDefault="00EC2130" w:rsidP="00EC2130">
      <w:pPr>
        <w:shd w:val="clear" w:color="auto" w:fill="FFFFFF"/>
        <w:suppressAutoHyphens/>
        <w:spacing w:after="0" w:line="240" w:lineRule="auto"/>
        <w:ind w:left="1" w:right="96" w:hanging="1"/>
        <w:jc w:val="center"/>
        <w:rPr>
          <w:rFonts w:ascii="Times New Roman" w:eastAsia="Times New Roman" w:hAnsi="Times New Roman"/>
          <w:spacing w:val="-2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pacing w:val="-2"/>
          <w:sz w:val="28"/>
          <w:szCs w:val="28"/>
          <w:lang w:eastAsia="ar-SA"/>
        </w:rPr>
        <w:t xml:space="preserve">муниципального бюджетного общеобразовательного учреждения </w:t>
      </w:r>
    </w:p>
    <w:p w:rsidR="00EC2130" w:rsidRPr="009641E4" w:rsidRDefault="00EC2130" w:rsidP="00EC2130">
      <w:pPr>
        <w:shd w:val="clear" w:color="auto" w:fill="FFFFFF"/>
        <w:suppressAutoHyphens/>
        <w:spacing w:after="0" w:line="240" w:lineRule="auto"/>
        <w:ind w:left="1" w:right="96" w:hanging="1"/>
        <w:jc w:val="center"/>
        <w:rPr>
          <w:rFonts w:ascii="Times New Roman" w:eastAsia="Times New Roman" w:hAnsi="Times New Roman"/>
          <w:spacing w:val="-1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«Больше-</w:t>
      </w:r>
      <w:proofErr w:type="spellStart"/>
      <w:r w:rsidRPr="009641E4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pacing w:val="-1"/>
          <w:sz w:val="28"/>
          <w:szCs w:val="28"/>
          <w:lang w:eastAsia="ar-SA"/>
        </w:rPr>
        <w:t xml:space="preserve"> средняя общеобразовательная школа»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Присутствовало: 10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Открытие школьного спортивного клуба в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</w:t>
      </w:r>
    </w:p>
    <w:p w:rsidR="00EC2130" w:rsidRPr="009641E4" w:rsidRDefault="00EC2130" w:rsidP="00EC2130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Слушали: выступление заместителя директора по воспитательной работе Маликову Н.В. о необходимости создания школьного спортивного клуба.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Постановили:</w:t>
      </w: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создать школьный спортивный клуб в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Выборы состава спортивного клуба.</w:t>
      </w:r>
    </w:p>
    <w:p w:rsidR="00EC2130" w:rsidRPr="009641E4" w:rsidRDefault="00EC2130" w:rsidP="00EC2130">
      <w:pPr>
        <w:suppressAutoHyphens/>
        <w:spacing w:after="0" w:line="240" w:lineRule="auto"/>
        <w:ind w:left="927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Слушали:</w:t>
      </w:r>
      <w:r w:rsidRPr="009641E4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выступление директора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 о выборе кандидатов в состав спортивного клуба и принятии Устава ШСК.</w:t>
      </w:r>
    </w:p>
    <w:p w:rsidR="00EC2130" w:rsidRPr="009641E4" w:rsidRDefault="00EC2130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Мухарлямов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Р.М. </w:t>
      </w:r>
    </w:p>
    <w:p w:rsidR="00EC2130" w:rsidRPr="009641E4" w:rsidRDefault="00EC2130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Мингазутдинова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Ф.Г.</w:t>
      </w:r>
    </w:p>
    <w:p w:rsidR="00EC2130" w:rsidRPr="009641E4" w:rsidRDefault="00EC2130" w:rsidP="00EC2130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Вафина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В.И.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Принятие решения голосованием: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За: 10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Против: 0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Воздержались: 0  человек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Данные кандидатуры избрать в члены совета клуба и принять Устав ШСК.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3. Разное. Слушали: Мухарлямова Р.М., предложившего назвать </w:t>
      </w:r>
      <w:r w:rsidRPr="009641E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школьный   спортивный  клуб </w:t>
      </w: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МБОУ «Больше-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Машляковская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СОШ» «Геракл»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Постановили: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Утвердить название школьного спортивного клуба «Геракл».</w:t>
      </w: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Председатель собрания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</w:t>
      </w:r>
      <w:r w:rsidR="00F40C3F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</w:t>
      </w:r>
      <w:proofErr w:type="spellStart"/>
      <w:r w:rsidR="00F40C3F">
        <w:rPr>
          <w:rFonts w:ascii="Times New Roman" w:eastAsia="Times New Roman" w:hAnsi="Times New Roman"/>
          <w:sz w:val="28"/>
          <w:szCs w:val="28"/>
          <w:lang w:eastAsia="ar-SA"/>
        </w:rPr>
        <w:t>Мухарлямов</w:t>
      </w:r>
      <w:proofErr w:type="spellEnd"/>
      <w:r w:rsidR="00F40C3F">
        <w:rPr>
          <w:rFonts w:ascii="Times New Roman" w:eastAsia="Times New Roman" w:hAnsi="Times New Roman"/>
          <w:sz w:val="28"/>
          <w:szCs w:val="28"/>
          <w:lang w:eastAsia="ar-SA"/>
        </w:rPr>
        <w:t xml:space="preserve"> Р.М.</w:t>
      </w:r>
      <w:bookmarkStart w:id="0" w:name="_GoBack"/>
      <w:bookmarkEnd w:id="0"/>
    </w:p>
    <w:p w:rsidR="00EC2130" w:rsidRPr="009641E4" w:rsidRDefault="00EC2130" w:rsidP="00EC21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Секретарь                                                                      </w:t>
      </w:r>
      <w:proofErr w:type="spellStart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>Загидуллина</w:t>
      </w:r>
      <w:proofErr w:type="spellEnd"/>
      <w:r w:rsidRPr="009641E4">
        <w:rPr>
          <w:rFonts w:ascii="Times New Roman" w:eastAsia="Times New Roman" w:hAnsi="Times New Roman"/>
          <w:sz w:val="28"/>
          <w:szCs w:val="28"/>
          <w:lang w:eastAsia="ar-SA"/>
        </w:rPr>
        <w:t xml:space="preserve"> Д.М.</w:t>
      </w: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C2130" w:rsidRDefault="00EC2130" w:rsidP="00EC21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77B8" w:rsidRDefault="00FF77B8"/>
    <w:sectPr w:rsidR="00FF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52156"/>
    <w:multiLevelType w:val="hybridMultilevel"/>
    <w:tmpl w:val="24589658"/>
    <w:lvl w:ilvl="0" w:tplc="FB8244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8A2E5D"/>
    <w:multiLevelType w:val="hybridMultilevel"/>
    <w:tmpl w:val="1E389576"/>
    <w:lvl w:ilvl="0" w:tplc="487C10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47"/>
    <w:rsid w:val="00B40347"/>
    <w:rsid w:val="00EC2130"/>
    <w:rsid w:val="00F40C3F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1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1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2023-11-02T17:12:00Z</dcterms:created>
  <dcterms:modified xsi:type="dcterms:W3CDTF">2023-11-02T17:23:00Z</dcterms:modified>
</cp:coreProperties>
</file>